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9468" w14:textId="77777777" w:rsidR="00FE523D" w:rsidRDefault="00FE523D">
      <w:r>
        <w:t xml:space="preserve">                                                                </w:t>
      </w:r>
    </w:p>
    <w:p w14:paraId="199B262C" w14:textId="77777777" w:rsidR="00FE523D" w:rsidRDefault="00FE523D"/>
    <w:p w14:paraId="642CDB23" w14:textId="3DE59A79" w:rsidR="00FE523D" w:rsidRDefault="00FE523D">
      <w:r>
        <w:t xml:space="preserve">                                                             Taller de Manualidades</w:t>
      </w:r>
      <w:r w:rsidR="001C5DB4">
        <w:t>-Kínder</w:t>
      </w:r>
    </w:p>
    <w:p w14:paraId="0DDD9CDB" w14:textId="7714BC74" w:rsidR="001C5DB4" w:rsidRDefault="00FE523D">
      <w:r>
        <w:t>Objetivo:</w:t>
      </w:r>
      <w:r w:rsidR="008546BD">
        <w:t xml:space="preserve"> Estimular la </w:t>
      </w:r>
      <w:r w:rsidR="00064D62">
        <w:t>Creatividad, motricidad</w:t>
      </w:r>
      <w:r w:rsidR="008546BD">
        <w:t xml:space="preserve"> </w:t>
      </w:r>
      <w:r w:rsidR="00064D62">
        <w:t>fina, habilidades psicomotrices utilizando material de desecho.</w:t>
      </w:r>
    </w:p>
    <w:p w14:paraId="28D742B5" w14:textId="617DDE3C" w:rsidR="001C5DB4" w:rsidRDefault="001C5DB4">
      <w:r>
        <w:t>Profesora:</w:t>
      </w:r>
      <w:r w:rsidR="00782C5A">
        <w:t xml:space="preserve"> Claudia Cordero C</w:t>
      </w:r>
    </w:p>
    <w:p w14:paraId="34C38415" w14:textId="6AA8CE9C" w:rsidR="00782C5A" w:rsidRDefault="00782C5A">
      <w:r>
        <w:t xml:space="preserve">Materiales: </w:t>
      </w:r>
      <w:r w:rsidR="008546BD">
        <w:t xml:space="preserve">Tubos de Papel </w:t>
      </w:r>
      <w:r w:rsidR="00064D62">
        <w:t>Higiénico, témpera, ojos</w:t>
      </w:r>
      <w:r w:rsidR="008546BD">
        <w:t xml:space="preserve"> </w:t>
      </w:r>
      <w:r w:rsidR="00064D62">
        <w:t>móviles, cotonitos</w:t>
      </w:r>
      <w:r w:rsidR="008546BD">
        <w:t>, pegamento, tijeras</w:t>
      </w:r>
    </w:p>
    <w:p w14:paraId="76380E1A" w14:textId="1598FA9C" w:rsidR="001C5DB4" w:rsidRDefault="001C5DB4">
      <w:r>
        <w:t>Instrucciones:</w:t>
      </w:r>
      <w:r w:rsidR="008546BD">
        <w:t xml:space="preserve"> Para </w:t>
      </w:r>
      <w:r w:rsidR="00064D62">
        <w:t>comenzar pinta</w:t>
      </w:r>
      <w:r w:rsidR="008546BD">
        <w:t xml:space="preserve"> con témpera de color verde oscuro o verde claro los tubos de papel higiénico, </w:t>
      </w:r>
      <w:r w:rsidR="00064D62">
        <w:t>luego con</w:t>
      </w:r>
      <w:r w:rsidR="008546BD">
        <w:t xml:space="preserve"> la ayuda de un adulto, recorta los tentáculos (brazos) del pulpo como indica la imagen, pega los ojos móviles, y finalmente con témpera de color verde claro, o blanco y con la ayuda del cotonito  pinta los tentáculos (brazos) del pulpo.</w:t>
      </w:r>
    </w:p>
    <w:p w14:paraId="1A34991C" w14:textId="0C7979E1" w:rsidR="008546BD" w:rsidRDefault="008546BD"/>
    <w:p w14:paraId="2B4564F0" w14:textId="77777777" w:rsidR="008546BD" w:rsidRDefault="008546BD"/>
    <w:p w14:paraId="2F5EEA8C" w14:textId="6261F6C1" w:rsidR="00221BD8" w:rsidRDefault="008546BD" w:rsidP="008546BD">
      <w:pPr>
        <w:ind w:left="1416" w:firstLine="708"/>
      </w:pPr>
      <w:r w:rsidRPr="008546BD">
        <w:drawing>
          <wp:inline distT="0" distB="0" distL="0" distR="0" wp14:anchorId="63443482" wp14:editId="5DB6B29B">
            <wp:extent cx="2973379" cy="2181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244" cy="219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B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5418" w14:textId="77777777" w:rsidR="00BF0A19" w:rsidRDefault="00BF0A19" w:rsidP="00FE523D">
      <w:pPr>
        <w:spacing w:after="0" w:line="240" w:lineRule="auto"/>
      </w:pPr>
      <w:r>
        <w:separator/>
      </w:r>
    </w:p>
  </w:endnote>
  <w:endnote w:type="continuationSeparator" w:id="0">
    <w:p w14:paraId="04A90A6E" w14:textId="77777777" w:rsidR="00BF0A19" w:rsidRDefault="00BF0A19" w:rsidP="00F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8BF9" w14:textId="77777777" w:rsidR="00BF0A19" w:rsidRDefault="00BF0A19" w:rsidP="00FE523D">
      <w:pPr>
        <w:spacing w:after="0" w:line="240" w:lineRule="auto"/>
      </w:pPr>
      <w:r>
        <w:separator/>
      </w:r>
    </w:p>
  </w:footnote>
  <w:footnote w:type="continuationSeparator" w:id="0">
    <w:p w14:paraId="0CC7BB56" w14:textId="77777777" w:rsidR="00BF0A19" w:rsidRDefault="00BF0A19" w:rsidP="00FE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FCB6" w14:textId="025DE8F6" w:rsidR="00FE523D" w:rsidRDefault="00FE523D">
    <w:pPr>
      <w:pStyle w:val="Encabezado"/>
    </w:pPr>
    <w:r>
      <w:rPr>
        <w:noProof/>
      </w:rPr>
      <w:drawing>
        <wp:inline distT="0" distB="0" distL="0" distR="0" wp14:anchorId="37B061A5" wp14:editId="2F87A8A7">
          <wp:extent cx="5614670" cy="3111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66660932" wp14:editId="59DB175C">
          <wp:extent cx="487680" cy="57277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2EA891" wp14:editId="75364997">
          <wp:extent cx="5541645" cy="89598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3D"/>
    <w:rsid w:val="00064D62"/>
    <w:rsid w:val="001C5DB4"/>
    <w:rsid w:val="00221BD8"/>
    <w:rsid w:val="00372E16"/>
    <w:rsid w:val="00592411"/>
    <w:rsid w:val="00782C5A"/>
    <w:rsid w:val="008546BD"/>
    <w:rsid w:val="00AB5058"/>
    <w:rsid w:val="00BF0A19"/>
    <w:rsid w:val="00D94DB8"/>
    <w:rsid w:val="00E615F0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50568"/>
  <w15:chartTrackingRefBased/>
  <w15:docId w15:val="{D4DE920E-8416-4B41-9358-2E5CB95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23D"/>
  </w:style>
  <w:style w:type="paragraph" w:styleId="Piedepgina">
    <w:name w:val="footer"/>
    <w:basedOn w:val="Normal"/>
    <w:link w:val="PiedepginaCar"/>
    <w:uiPriority w:val="99"/>
    <w:unhideWhenUsed/>
    <w:rsid w:val="00FE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8</cp:revision>
  <dcterms:created xsi:type="dcterms:W3CDTF">2020-05-01T23:07:00Z</dcterms:created>
  <dcterms:modified xsi:type="dcterms:W3CDTF">2020-05-04T04:23:00Z</dcterms:modified>
</cp:coreProperties>
</file>